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ABE99" w14:textId="77777777" w:rsidR="009A0658" w:rsidRPr="009A0658" w:rsidRDefault="009A0658" w:rsidP="009A0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9A0658">
        <w:rPr>
          <w:rFonts w:ascii="Times New Roman" w:hAnsi="Times New Roman" w:cs="Times New Roman"/>
          <w:b/>
          <w:bCs/>
          <w:color w:val="00000A"/>
          <w:sz w:val="28"/>
          <w:szCs w:val="28"/>
        </w:rPr>
        <w:t>WARUNKI UCZESTNICTWA</w:t>
      </w:r>
    </w:p>
    <w:p w14:paraId="2DFEE3E7" w14:textId="77777777" w:rsidR="009A0658" w:rsidRPr="009A0658" w:rsidRDefault="009A0658" w:rsidP="009A0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9A0658">
        <w:rPr>
          <w:rFonts w:ascii="Times New Roman" w:hAnsi="Times New Roman" w:cs="Times New Roman"/>
          <w:b/>
          <w:bCs/>
          <w:color w:val="00000A"/>
          <w:sz w:val="28"/>
          <w:szCs w:val="28"/>
        </w:rPr>
        <w:t>W V MISTRZOSTWACH FIRM FARMACEUTYCZNYCH</w:t>
      </w:r>
    </w:p>
    <w:p w14:paraId="2679D31C" w14:textId="047F1942" w:rsidR="009A0658" w:rsidRDefault="009A0658" w:rsidP="009A0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9A0658">
        <w:rPr>
          <w:rFonts w:ascii="Times New Roman" w:hAnsi="Times New Roman" w:cs="Times New Roman"/>
          <w:b/>
          <w:bCs/>
          <w:color w:val="00000A"/>
          <w:sz w:val="28"/>
          <w:szCs w:val="28"/>
        </w:rPr>
        <w:t>w dniach 2</w:t>
      </w:r>
      <w:r w:rsidR="00787BBC">
        <w:rPr>
          <w:rFonts w:ascii="Times New Roman" w:hAnsi="Times New Roman" w:cs="Times New Roman"/>
          <w:b/>
          <w:bCs/>
          <w:color w:val="00000A"/>
          <w:sz w:val="28"/>
          <w:szCs w:val="28"/>
        </w:rPr>
        <w:t>4</w:t>
      </w:r>
      <w:r w:rsidRPr="009A0658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- 2</w:t>
      </w:r>
      <w:r w:rsidR="00787BBC">
        <w:rPr>
          <w:rFonts w:ascii="Times New Roman" w:hAnsi="Times New Roman" w:cs="Times New Roman"/>
          <w:b/>
          <w:bCs/>
          <w:color w:val="00000A"/>
          <w:sz w:val="28"/>
          <w:szCs w:val="28"/>
        </w:rPr>
        <w:t>7</w:t>
      </w:r>
      <w:r w:rsidRPr="009A0658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sierpnia 202</w:t>
      </w:r>
      <w:r w:rsidR="00787BBC">
        <w:rPr>
          <w:rFonts w:ascii="Times New Roman" w:hAnsi="Times New Roman" w:cs="Times New Roman"/>
          <w:b/>
          <w:bCs/>
          <w:color w:val="00000A"/>
          <w:sz w:val="28"/>
          <w:szCs w:val="28"/>
        </w:rPr>
        <w:t>3</w:t>
      </w:r>
      <w:r w:rsidRPr="009A0658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r.</w:t>
      </w:r>
    </w:p>
    <w:p w14:paraId="2AA4A9DF" w14:textId="77777777" w:rsidR="009A0658" w:rsidRPr="009A0658" w:rsidRDefault="009A0658" w:rsidP="009A0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14:paraId="0A159B8B" w14:textId="77777777" w:rsidR="009A0658" w:rsidRPr="009A0658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14:paraId="79FCDA91" w14:textId="2099655C" w:rsidR="009A0658" w:rsidRPr="009A0658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787BB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A0658">
        <w:rPr>
          <w:rFonts w:ascii="Times New Roman" w:hAnsi="Times New Roman" w:cs="Times New Roman"/>
          <w:color w:val="000000"/>
          <w:sz w:val="24"/>
          <w:szCs w:val="24"/>
        </w:rPr>
        <w:t xml:space="preserve"> Mistrzostwa Firm Farmaceutycznych – regaty żeglarskie zwane w dalszej części Regatami,zorganizowane są dla przedstawicieli firm farmaceutycznych działających na rynku polskim</w:t>
      </w:r>
      <w:r w:rsidR="00F43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58">
        <w:rPr>
          <w:rFonts w:ascii="Times New Roman" w:hAnsi="Times New Roman" w:cs="Times New Roman"/>
          <w:color w:val="000000"/>
          <w:sz w:val="24"/>
          <w:szCs w:val="24"/>
        </w:rPr>
        <w:t>i europejskim, w ramach X</w:t>
      </w:r>
      <w:r w:rsidR="00525C1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787BB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A0658">
        <w:rPr>
          <w:rFonts w:ascii="Times New Roman" w:hAnsi="Times New Roman" w:cs="Times New Roman"/>
          <w:color w:val="000000"/>
          <w:sz w:val="24"/>
          <w:szCs w:val="24"/>
        </w:rPr>
        <w:t xml:space="preserve"> Żeglarskich Mistrzostw Polski Aptekarzy.</w:t>
      </w:r>
    </w:p>
    <w:p w14:paraId="7459D9EB" w14:textId="77777777" w:rsidR="009A0658" w:rsidRPr="009A0658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t>2. Organizatorem Regat jest Okręgowa Izba Aptekarska w Olsztynie.</w:t>
      </w:r>
    </w:p>
    <w:p w14:paraId="360A0648" w14:textId="77777777" w:rsidR="009A0658" w:rsidRPr="009A0658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t>3. Współorganizatorem Regat jest Klub Żeglarski „ Aptekarz” z siedzibą w Olsztynie.</w:t>
      </w:r>
    </w:p>
    <w:p w14:paraId="399FC003" w14:textId="41838A12" w:rsidR="009A0658" w:rsidRPr="009A0658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t xml:space="preserve">4. Regaty zostaną rozegrane w dniach </w:t>
      </w:r>
      <w:r w:rsidR="00915D9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87BB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065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915D9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87BB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A0658">
        <w:rPr>
          <w:rFonts w:ascii="Times New Roman" w:hAnsi="Times New Roman" w:cs="Times New Roman"/>
          <w:color w:val="000000"/>
          <w:sz w:val="24"/>
          <w:szCs w:val="24"/>
        </w:rPr>
        <w:t>.08.202</w:t>
      </w:r>
      <w:r w:rsidR="00787BB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0658">
        <w:rPr>
          <w:rFonts w:ascii="Times New Roman" w:hAnsi="Times New Roman" w:cs="Times New Roman"/>
          <w:color w:val="000000"/>
          <w:sz w:val="24"/>
          <w:szCs w:val="24"/>
        </w:rPr>
        <w:t xml:space="preserve"> r., na jeziorze Roś w Imionku k. Pisza.</w:t>
      </w:r>
    </w:p>
    <w:p w14:paraId="40961459" w14:textId="77777777" w:rsidR="00A11E36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t xml:space="preserve">5. Do udziału w Regatach uprawnieni są przedstawiciele Firm farmaceutycznych </w:t>
      </w:r>
    </w:p>
    <w:p w14:paraId="58976B54" w14:textId="6E54BA97" w:rsidR="009A0658" w:rsidRPr="009A0658" w:rsidRDefault="00A11E36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0658" w:rsidRPr="009A0658">
        <w:rPr>
          <w:rFonts w:ascii="Times New Roman" w:hAnsi="Times New Roman" w:cs="Times New Roman"/>
          <w:color w:val="000000"/>
          <w:sz w:val="24"/>
          <w:szCs w:val="24"/>
        </w:rPr>
        <w:t>działających na rynku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0658" w:rsidRPr="009A0658">
        <w:rPr>
          <w:rFonts w:ascii="Times New Roman" w:hAnsi="Times New Roman" w:cs="Times New Roman"/>
          <w:color w:val="000000"/>
          <w:sz w:val="24"/>
          <w:szCs w:val="24"/>
        </w:rPr>
        <w:t>polskim i europejskim.</w:t>
      </w:r>
    </w:p>
    <w:p w14:paraId="43FD5CEB" w14:textId="43871BD5" w:rsidR="009A0658" w:rsidRPr="009A0658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t>6. Mistrzostwa odbędą się na podstawie Regulaminu X</w:t>
      </w:r>
      <w:r w:rsidR="00525C1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787BB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A0658">
        <w:rPr>
          <w:rFonts w:ascii="Times New Roman" w:hAnsi="Times New Roman" w:cs="Times New Roman"/>
          <w:color w:val="000000"/>
          <w:sz w:val="24"/>
          <w:szCs w:val="24"/>
        </w:rPr>
        <w:t xml:space="preserve"> Żeglarskich Mistrzostw Polski Aptekarzy.</w:t>
      </w:r>
    </w:p>
    <w:p w14:paraId="69E27052" w14:textId="77777777" w:rsidR="009A0658" w:rsidRPr="009A0658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t>7. Firmy farmaceutyczne biorące udział w Mistrzostwach zostaną oddzielnie zaklasyfikowane</w:t>
      </w:r>
    </w:p>
    <w:p w14:paraId="2EFBE889" w14:textId="3143804A" w:rsidR="009A0658" w:rsidRPr="00A11E36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t>w ramach X</w:t>
      </w:r>
      <w:r w:rsidR="00525C1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787BB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A0658">
        <w:rPr>
          <w:rFonts w:ascii="Times New Roman" w:hAnsi="Times New Roman" w:cs="Times New Roman"/>
          <w:color w:val="000000"/>
          <w:sz w:val="24"/>
          <w:szCs w:val="24"/>
        </w:rPr>
        <w:t xml:space="preserve"> Żeglarskich Mistrzostw Polski Aptekarzy.</w:t>
      </w:r>
    </w:p>
    <w:p w14:paraId="11149515" w14:textId="77777777" w:rsidR="009A0658" w:rsidRPr="00A11E36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1E36">
        <w:rPr>
          <w:rFonts w:ascii="Times New Roman" w:hAnsi="Times New Roman" w:cs="Times New Roman"/>
          <w:bCs/>
          <w:color w:val="000000"/>
          <w:sz w:val="24"/>
          <w:szCs w:val="24"/>
        </w:rPr>
        <w:t>§ 2</w:t>
      </w:r>
    </w:p>
    <w:p w14:paraId="5DA7FAC7" w14:textId="77777777" w:rsidR="009A0658" w:rsidRPr="009A0658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t>1. W Regatach mogą uczestniczyć wyłącznie Firmy farmaceutyczne, które:</w:t>
      </w:r>
    </w:p>
    <w:p w14:paraId="104C8E52" w14:textId="77777777" w:rsidR="009A0658" w:rsidRPr="009A0658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t>a) dokonają formalności zgłoszeniowych;</w:t>
      </w:r>
    </w:p>
    <w:p w14:paraId="63FC9416" w14:textId="77777777" w:rsidR="009A0658" w:rsidRPr="009A0658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t>b) zgłoszą załogę - minimum 4 osoby w tym sternik z odpowiednimi, ważnymi uprawnieniami</w:t>
      </w:r>
      <w:r w:rsidR="00A11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58">
        <w:rPr>
          <w:rFonts w:ascii="Times New Roman" w:hAnsi="Times New Roman" w:cs="Times New Roman"/>
          <w:color w:val="000000"/>
          <w:sz w:val="24"/>
          <w:szCs w:val="24"/>
        </w:rPr>
        <w:t>żeglarskimi. Sternicy podlegają weryfikacji dokonywanej przez komandora regat.</w:t>
      </w:r>
    </w:p>
    <w:p w14:paraId="6BCA07F3" w14:textId="446797F3" w:rsidR="009A0658" w:rsidRPr="009A0658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t xml:space="preserve">c) dokonają wpłaty w wysokości </w:t>
      </w:r>
      <w:r w:rsidR="005366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86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525C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00,00 zł </w:t>
      </w:r>
      <w:r w:rsidR="00A11E3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366CB">
        <w:rPr>
          <w:rFonts w:ascii="Times New Roman" w:hAnsi="Times New Roman" w:cs="Times New Roman"/>
          <w:color w:val="000000"/>
          <w:sz w:val="24"/>
          <w:szCs w:val="24"/>
        </w:rPr>
        <w:t>dwa</w:t>
      </w:r>
      <w:r w:rsidR="00A11E36">
        <w:rPr>
          <w:rFonts w:ascii="Times New Roman" w:hAnsi="Times New Roman" w:cs="Times New Roman"/>
          <w:color w:val="000000"/>
          <w:sz w:val="24"/>
          <w:szCs w:val="24"/>
        </w:rPr>
        <w:t xml:space="preserve"> tysiące</w:t>
      </w:r>
      <w:r w:rsidRPr="009A0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6860">
        <w:rPr>
          <w:rFonts w:ascii="Times New Roman" w:hAnsi="Times New Roman" w:cs="Times New Roman"/>
          <w:color w:val="000000"/>
          <w:sz w:val="24"/>
          <w:szCs w:val="24"/>
        </w:rPr>
        <w:t xml:space="preserve">pięćset </w:t>
      </w:r>
      <w:r w:rsidRPr="009A0658">
        <w:rPr>
          <w:rFonts w:ascii="Times New Roman" w:hAnsi="Times New Roman" w:cs="Times New Roman"/>
          <w:color w:val="000000"/>
          <w:sz w:val="24"/>
          <w:szCs w:val="24"/>
        </w:rPr>
        <w:t>złotych 00/100 zł.) na konto</w:t>
      </w:r>
      <w:r w:rsidR="000F7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58">
        <w:rPr>
          <w:rFonts w:ascii="Times New Roman" w:hAnsi="Times New Roman" w:cs="Times New Roman"/>
          <w:color w:val="000000"/>
          <w:sz w:val="24"/>
          <w:szCs w:val="24"/>
        </w:rPr>
        <w:t>bankowe:</w:t>
      </w:r>
    </w:p>
    <w:p w14:paraId="409FEE10" w14:textId="77777777" w:rsidR="009A0658" w:rsidRPr="009A0658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t xml:space="preserve">- Okręgowej Izby Aptekarskiej w Olsztynie o nr </w:t>
      </w:r>
      <w:r w:rsidRPr="00915D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51 1240 5598 1111 0010 3116 2312</w:t>
      </w:r>
    </w:p>
    <w:p w14:paraId="62F31AED" w14:textId="77777777" w:rsidR="009A0658" w:rsidRPr="009A0658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t>stanowiącej darowiznę na działania reklamowo – promocyjne podczas Regat w związku</w:t>
      </w:r>
    </w:p>
    <w:p w14:paraId="235CEB96" w14:textId="77777777" w:rsidR="009A0658" w:rsidRPr="009A0658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t>z Regatami.</w:t>
      </w:r>
    </w:p>
    <w:p w14:paraId="3EC6AC23" w14:textId="77777777" w:rsidR="009A0658" w:rsidRPr="009A0658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t>2. Warunkiem dopuszczenia załóg do Regat jest:</w:t>
      </w:r>
    </w:p>
    <w:p w14:paraId="66C6A1F7" w14:textId="77777777" w:rsidR="009A0658" w:rsidRPr="009A0658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t>a) podpisanie przez Sternika Deklaracji Uczestnictwa Załogi – stanowiącej załącznik do</w:t>
      </w:r>
    </w:p>
    <w:p w14:paraId="6D40661B" w14:textId="77777777" w:rsidR="009A0658" w:rsidRPr="009A0658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t>niniejszego Regulaminu;</w:t>
      </w:r>
    </w:p>
    <w:p w14:paraId="5A9A10CB" w14:textId="77777777" w:rsidR="009A0658" w:rsidRPr="009A0658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t>b) posiadanie bandery, którą należy prawidłowo oznakować jacht podczas Regat;</w:t>
      </w:r>
    </w:p>
    <w:p w14:paraId="638326AB" w14:textId="77777777" w:rsidR="009A0658" w:rsidRPr="009A0658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t>c) wpłata należności za wybrany przez członków załogi rodzaj pobytu - od każdej osoby</w:t>
      </w:r>
    </w:p>
    <w:p w14:paraId="7E508CB7" w14:textId="18DDD833" w:rsidR="009A0658" w:rsidRPr="009A0658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t xml:space="preserve">wchodzącej w skład załogi </w:t>
      </w:r>
      <w:r w:rsidR="00437061" w:rsidRPr="00437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79</w:t>
      </w:r>
      <w:r w:rsidR="00F438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787BBC" w:rsidRPr="00437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zł/os</w:t>
      </w:r>
      <w:r w:rsidR="00787B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58">
        <w:rPr>
          <w:rFonts w:ascii="Times New Roman" w:hAnsi="Times New Roman" w:cs="Times New Roman"/>
          <w:color w:val="000000"/>
          <w:sz w:val="24"/>
          <w:szCs w:val="24"/>
        </w:rPr>
        <w:t xml:space="preserve">oraz wpłata należności za czarter jachtu </w:t>
      </w:r>
      <w:r w:rsidR="00437061" w:rsidRPr="004370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1000 zł</w:t>
      </w:r>
      <w:r w:rsidRPr="009A065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3345C2" w14:textId="77777777" w:rsidR="009A0658" w:rsidRPr="009A0658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Pr="009A0658">
        <w:rPr>
          <w:rFonts w:ascii="Times New Roman" w:hAnsi="Times New Roman" w:cs="Times New Roman"/>
          <w:color w:val="00000A"/>
          <w:sz w:val="24"/>
          <w:szCs w:val="24"/>
        </w:rPr>
        <w:t>zapewnienie Załogi składającej się z co najmniej z 4 osób;</w:t>
      </w:r>
    </w:p>
    <w:p w14:paraId="1108184B" w14:textId="7BAFD5DF" w:rsidR="009A0658" w:rsidRPr="009A0658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e) </w:t>
      </w:r>
      <w:r w:rsidRPr="009A0658">
        <w:rPr>
          <w:rFonts w:ascii="Times New Roman" w:hAnsi="Times New Roman" w:cs="Times New Roman"/>
          <w:color w:val="00000A"/>
          <w:sz w:val="24"/>
          <w:szCs w:val="24"/>
        </w:rPr>
        <w:t xml:space="preserve">zaakceptowanie podpisem każdego członka załogi Regulaminu </w:t>
      </w:r>
      <w:r w:rsidRPr="009A0658">
        <w:rPr>
          <w:rFonts w:ascii="Times New Roman" w:hAnsi="Times New Roman" w:cs="Times New Roman"/>
          <w:color w:val="000000"/>
          <w:sz w:val="24"/>
          <w:szCs w:val="24"/>
        </w:rPr>
        <w:t>Żeglarskich Mistrzostw Polski</w:t>
      </w:r>
      <w:r w:rsidR="000F7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58">
        <w:rPr>
          <w:rFonts w:ascii="Times New Roman" w:hAnsi="Times New Roman" w:cs="Times New Roman"/>
          <w:color w:val="000000"/>
          <w:sz w:val="24"/>
          <w:szCs w:val="24"/>
        </w:rPr>
        <w:t>Aptekarzy.</w:t>
      </w:r>
    </w:p>
    <w:p w14:paraId="7E98AF9D" w14:textId="77777777" w:rsidR="009A0658" w:rsidRPr="009A0658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14:paraId="429606FB" w14:textId="77777777" w:rsidR="009A0658" w:rsidRPr="009A0658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t>1. Każdy z uczestników Regat bierze w nich udział na własną odpowiedzialność.</w:t>
      </w:r>
    </w:p>
    <w:p w14:paraId="1096A939" w14:textId="77777777" w:rsidR="009A0658" w:rsidRPr="009A0658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t>2. Powstałe w czasie Regat szkody w sprzęcie pokrywa załoga.</w:t>
      </w:r>
    </w:p>
    <w:p w14:paraId="7EE6A19B" w14:textId="00EF3DEE" w:rsidR="004D1998" w:rsidRPr="009A0658" w:rsidRDefault="009A0658" w:rsidP="00915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t>3. Zgłoszenie udziału w Regatach i wpisanie na listę załogi jest automatycznie udzieleniem przez</w:t>
      </w:r>
      <w:r w:rsidR="000F7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58">
        <w:rPr>
          <w:rFonts w:ascii="Times New Roman" w:hAnsi="Times New Roman" w:cs="Times New Roman"/>
          <w:color w:val="000000"/>
          <w:sz w:val="24"/>
          <w:szCs w:val="24"/>
        </w:rPr>
        <w:t>Uczestnika zgody na prawo do wykorzystania jego wizerunku na zdjęciach i filmach zrealizowanych</w:t>
      </w:r>
      <w:r w:rsidR="000F7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58">
        <w:rPr>
          <w:rFonts w:ascii="Times New Roman" w:hAnsi="Times New Roman" w:cs="Times New Roman"/>
          <w:color w:val="000000"/>
          <w:sz w:val="24"/>
          <w:szCs w:val="24"/>
        </w:rPr>
        <w:t xml:space="preserve">podczas </w:t>
      </w:r>
      <w:r w:rsidR="00915D94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787BB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A0658">
        <w:rPr>
          <w:rFonts w:ascii="Times New Roman" w:hAnsi="Times New Roman" w:cs="Times New Roman"/>
          <w:color w:val="000000"/>
          <w:sz w:val="24"/>
          <w:szCs w:val="24"/>
        </w:rPr>
        <w:t xml:space="preserve"> Mistrzostw Firm Farmaceutycznych, dla celów promocyjno-marketingowych oraz</w:t>
      </w:r>
      <w:r w:rsidR="000F7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58">
        <w:rPr>
          <w:rFonts w:ascii="Times New Roman" w:hAnsi="Times New Roman" w:cs="Times New Roman"/>
          <w:color w:val="000000"/>
          <w:sz w:val="24"/>
          <w:szCs w:val="24"/>
        </w:rPr>
        <w:t>reklamowych Organizatora, a także innych podmiotów współpracujących podczas realizacji tego</w:t>
      </w:r>
      <w:r w:rsidR="000F7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58">
        <w:rPr>
          <w:rFonts w:ascii="Times New Roman" w:hAnsi="Times New Roman" w:cs="Times New Roman"/>
          <w:color w:val="000000"/>
          <w:sz w:val="24"/>
          <w:szCs w:val="24"/>
        </w:rPr>
        <w:t>przedsięwzięcia, bez konieczności każdorazowo ich zatwierdzania. Prawo do wykorzystania</w:t>
      </w:r>
      <w:r w:rsidR="000F7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58">
        <w:rPr>
          <w:rFonts w:ascii="Times New Roman" w:hAnsi="Times New Roman" w:cs="Times New Roman"/>
          <w:color w:val="000000"/>
          <w:sz w:val="24"/>
          <w:szCs w:val="24"/>
        </w:rPr>
        <w:t>wizerunku obejmuje również jego utrwalanie, obróbkę i powielanie na wykonanych zdjęciach</w:t>
      </w:r>
      <w:r w:rsidR="000F7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58">
        <w:rPr>
          <w:rFonts w:ascii="Times New Roman" w:hAnsi="Times New Roman" w:cs="Times New Roman"/>
          <w:color w:val="000000"/>
          <w:sz w:val="24"/>
          <w:szCs w:val="24"/>
        </w:rPr>
        <w:t xml:space="preserve">i filmach podczas zorganizowanych </w:t>
      </w:r>
      <w:r w:rsidR="00915D94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787BB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A0658">
        <w:rPr>
          <w:rFonts w:ascii="Times New Roman" w:hAnsi="Times New Roman" w:cs="Times New Roman"/>
          <w:color w:val="000000"/>
          <w:sz w:val="24"/>
          <w:szCs w:val="24"/>
        </w:rPr>
        <w:t xml:space="preserve"> Mistrzostw Firm Farmaceutycznych w czasie</w:t>
      </w:r>
      <w:r w:rsidR="000F7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58">
        <w:rPr>
          <w:rFonts w:ascii="Times New Roman" w:hAnsi="Times New Roman" w:cs="Times New Roman"/>
          <w:color w:val="000000"/>
          <w:sz w:val="24"/>
          <w:szCs w:val="24"/>
        </w:rPr>
        <w:t>nieograniczonym. Zgoda zawiera prawo korzystania i rozporządzania zdjęciami i filmami z</w:t>
      </w:r>
      <w:r w:rsidR="000F7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58">
        <w:rPr>
          <w:rFonts w:ascii="Times New Roman" w:hAnsi="Times New Roman" w:cs="Times New Roman"/>
          <w:color w:val="000000"/>
          <w:sz w:val="24"/>
          <w:szCs w:val="24"/>
        </w:rPr>
        <w:t>wykorzystaniem wizerunku w szczególności w publicznych sieciach internetowych na dowolnych</w:t>
      </w:r>
      <w:r w:rsidR="000F7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58">
        <w:rPr>
          <w:rFonts w:ascii="Times New Roman" w:hAnsi="Times New Roman" w:cs="Times New Roman"/>
          <w:color w:val="000000"/>
          <w:sz w:val="24"/>
          <w:szCs w:val="24"/>
        </w:rPr>
        <w:t>materiałach bez ograniczenia terytorialnego; nie będą przysługiwać z tego tytułu żadne roszczenia</w:t>
      </w:r>
      <w:r w:rsidR="000F7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58">
        <w:rPr>
          <w:rFonts w:ascii="Times New Roman" w:hAnsi="Times New Roman" w:cs="Times New Roman"/>
          <w:color w:val="000000"/>
          <w:sz w:val="24"/>
          <w:szCs w:val="24"/>
        </w:rPr>
        <w:t>finansowe dot. utraconych nakładów finansowych i ewentualnie innych dóbr.</w:t>
      </w:r>
    </w:p>
    <w:sectPr w:rsidR="004D1998" w:rsidRPr="009A0658" w:rsidSect="00225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58"/>
    <w:rsid w:val="00086860"/>
    <w:rsid w:val="000F718B"/>
    <w:rsid w:val="00225529"/>
    <w:rsid w:val="002C04FB"/>
    <w:rsid w:val="00437061"/>
    <w:rsid w:val="004D1998"/>
    <w:rsid w:val="00525C1C"/>
    <w:rsid w:val="005366CB"/>
    <w:rsid w:val="00787BBC"/>
    <w:rsid w:val="007C2E13"/>
    <w:rsid w:val="00915D94"/>
    <w:rsid w:val="009A0658"/>
    <w:rsid w:val="00A11E36"/>
    <w:rsid w:val="00AA2383"/>
    <w:rsid w:val="00D50AEC"/>
    <w:rsid w:val="00F43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B025"/>
  <w15:docId w15:val="{C7451A85-0D73-4F48-BCE4-C82C8F7D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c0000013</dc:creator>
  <cp:keywords/>
  <dc:description/>
  <cp:lastModifiedBy>c0000013</cp:lastModifiedBy>
  <cp:revision>4</cp:revision>
  <dcterms:created xsi:type="dcterms:W3CDTF">2023-05-10T08:35:00Z</dcterms:created>
  <dcterms:modified xsi:type="dcterms:W3CDTF">2023-06-06T10:13:00Z</dcterms:modified>
</cp:coreProperties>
</file>